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B224" w14:textId="77777777" w:rsidR="0076400D" w:rsidRPr="00A47BC3" w:rsidRDefault="0076400D" w:rsidP="0076400D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>様式３</w:t>
      </w:r>
    </w:p>
    <w:p w14:paraId="1A8829C2" w14:textId="4AD85607" w:rsidR="00A14DAB" w:rsidRPr="00A47BC3" w:rsidRDefault="00A14DAB" w:rsidP="00A14DAB">
      <w:pPr>
        <w:adjustRightInd w:val="0"/>
        <w:snapToGrid w:val="0"/>
        <w:spacing w:after="0" w:line="240" w:lineRule="auto"/>
        <w:jc w:val="right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>令和　　年　　月　　日</w:t>
      </w:r>
    </w:p>
    <w:p w14:paraId="2E8EECAA" w14:textId="77777777" w:rsidR="0076400D" w:rsidRPr="00A47BC3" w:rsidRDefault="0076400D" w:rsidP="0076400D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</w:p>
    <w:p w14:paraId="0450C683" w14:textId="77777777" w:rsidR="00A14DAB" w:rsidRPr="00A47BC3" w:rsidRDefault="00A14DAB" w:rsidP="00A14DAB">
      <w:pPr>
        <w:adjustRightInd w:val="0"/>
        <w:snapToGrid w:val="0"/>
        <w:spacing w:after="0" w:line="240" w:lineRule="auto"/>
        <w:ind w:right="880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>一般財団法人 岩手県学校安全互助会 理事長 様</w:t>
      </w:r>
    </w:p>
    <w:p w14:paraId="02FFC99A" w14:textId="77777777" w:rsidR="00A14DAB" w:rsidRPr="00A47BC3" w:rsidRDefault="00A14DAB" w:rsidP="00A14DAB">
      <w:pPr>
        <w:adjustRightInd w:val="0"/>
        <w:snapToGrid w:val="0"/>
        <w:spacing w:after="0" w:line="240" w:lineRule="auto"/>
        <w:ind w:right="880"/>
        <w:rPr>
          <w:rFonts w:ascii="Yu Gothic" w:eastAsia="Yu Gothic" w:hAnsi="Yu Gothic"/>
          <w:sz w:val="20"/>
          <w:szCs w:val="20"/>
        </w:rPr>
      </w:pPr>
    </w:p>
    <w:p w14:paraId="29E5BEB6" w14:textId="77777777" w:rsidR="00A14DAB" w:rsidRPr="00A47BC3" w:rsidRDefault="00A14DAB" w:rsidP="00A14DAB">
      <w:pPr>
        <w:adjustRightInd w:val="0"/>
        <w:snapToGrid w:val="0"/>
        <w:spacing w:after="0" w:line="240" w:lineRule="auto"/>
        <w:ind w:left="3360" w:right="880" w:firstLine="840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>申請者</w:t>
      </w:r>
      <w:r w:rsidRPr="00A47BC3">
        <w:rPr>
          <w:rFonts w:ascii="Yu Gothic" w:eastAsia="Yu Gothic" w:hAnsi="Yu Gothic"/>
          <w:sz w:val="20"/>
          <w:szCs w:val="20"/>
        </w:rPr>
        <w:tab/>
      </w:r>
      <w:r w:rsidRPr="00A47BC3">
        <w:rPr>
          <w:rFonts w:ascii="Yu Gothic" w:eastAsia="Yu Gothic" w:hAnsi="Yu Gothic" w:hint="eastAsia"/>
          <w:sz w:val="20"/>
          <w:szCs w:val="20"/>
        </w:rPr>
        <w:t xml:space="preserve">団体名　　</w:t>
      </w:r>
    </w:p>
    <w:p w14:paraId="6DD21493" w14:textId="77777777" w:rsidR="00A14DAB" w:rsidRPr="00A47BC3" w:rsidRDefault="00A14DAB" w:rsidP="00A14DAB">
      <w:pPr>
        <w:adjustRightInd w:val="0"/>
        <w:snapToGrid w:val="0"/>
        <w:spacing w:after="0" w:line="240" w:lineRule="auto"/>
        <w:ind w:left="4200" w:right="880" w:firstLine="840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 xml:space="preserve">所在地　　</w:t>
      </w:r>
    </w:p>
    <w:p w14:paraId="2F6C2EAF" w14:textId="77777777" w:rsidR="00A14DAB" w:rsidRPr="00A47BC3" w:rsidRDefault="00A14DAB" w:rsidP="00A14DAB">
      <w:pPr>
        <w:adjustRightInd w:val="0"/>
        <w:snapToGrid w:val="0"/>
        <w:spacing w:after="0" w:line="240" w:lineRule="auto"/>
        <w:ind w:left="4200" w:right="-1" w:firstLine="840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 xml:space="preserve">代表者名　　　　　　　　　　　</w:t>
      </w:r>
      <w:r w:rsidRPr="00A47BC3">
        <w:rPr>
          <w:rFonts w:ascii="Yu Gothic" w:eastAsia="Yu Gothic" w:hAnsi="Yu Gothic" w:hint="eastAsia"/>
          <w:sz w:val="16"/>
          <w:szCs w:val="16"/>
          <w:bdr w:val="single" w:sz="4" w:space="0" w:color="auto"/>
        </w:rPr>
        <w:t>職印</w:t>
      </w:r>
    </w:p>
    <w:p w14:paraId="554A0684" w14:textId="77777777" w:rsidR="00A14DAB" w:rsidRPr="00A47BC3" w:rsidRDefault="00A14DAB" w:rsidP="0076400D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</w:p>
    <w:p w14:paraId="3C1A0A94" w14:textId="6F13A2CC" w:rsidR="0076400D" w:rsidRPr="00A47BC3" w:rsidRDefault="0076400D" w:rsidP="00981149">
      <w:pPr>
        <w:adjustRightInd w:val="0"/>
        <w:snapToGrid w:val="0"/>
        <w:spacing w:after="0" w:line="240" w:lineRule="auto"/>
        <w:jc w:val="center"/>
        <w:rPr>
          <w:rFonts w:ascii="Yu Gothic" w:eastAsia="Yu Gothic" w:hAnsi="Yu Gothic"/>
          <w:sz w:val="32"/>
          <w:szCs w:val="32"/>
        </w:rPr>
      </w:pPr>
      <w:r w:rsidRPr="00A47BC3">
        <w:rPr>
          <w:rFonts w:ascii="Yu Gothic" w:eastAsia="Yu Gothic" w:hAnsi="Yu Gothic" w:hint="eastAsia"/>
          <w:sz w:val="32"/>
          <w:szCs w:val="32"/>
        </w:rPr>
        <w:t>事業完了報告書</w:t>
      </w:r>
      <w:r w:rsidR="00981149" w:rsidRPr="00A47BC3">
        <w:rPr>
          <w:rFonts w:ascii="Yu Gothic" w:eastAsia="Yu Gothic" w:hAnsi="Yu Gothic" w:hint="eastAsia"/>
          <w:sz w:val="32"/>
          <w:szCs w:val="32"/>
        </w:rPr>
        <w:t>及び</w:t>
      </w:r>
      <w:r w:rsidRPr="00A47BC3">
        <w:rPr>
          <w:rFonts w:ascii="Yu Gothic" w:eastAsia="Yu Gothic" w:hAnsi="Yu Gothic" w:hint="eastAsia"/>
          <w:sz w:val="32"/>
          <w:szCs w:val="32"/>
        </w:rPr>
        <w:t>助成金請求書</w:t>
      </w:r>
    </w:p>
    <w:p w14:paraId="252B3EEB" w14:textId="3477843A" w:rsidR="0076400D" w:rsidRPr="00A47BC3" w:rsidRDefault="0076400D" w:rsidP="0076400D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 xml:space="preserve">　</w:t>
      </w:r>
      <w:r w:rsidR="00981149" w:rsidRPr="00A47BC3">
        <w:rPr>
          <w:rFonts w:ascii="Yu Gothic" w:eastAsia="Yu Gothic" w:hAnsi="Yu Gothic" w:hint="eastAsia"/>
          <w:sz w:val="20"/>
          <w:szCs w:val="20"/>
        </w:rPr>
        <w:t>交付決定通知のあった事業</w:t>
      </w:r>
      <w:r w:rsidR="00A14DAB" w:rsidRPr="00A47BC3">
        <w:rPr>
          <w:rFonts w:ascii="Yu Gothic" w:eastAsia="Yu Gothic" w:hAnsi="Yu Gothic" w:hint="eastAsia"/>
          <w:sz w:val="20"/>
          <w:szCs w:val="20"/>
        </w:rPr>
        <w:t>（活動）</w:t>
      </w:r>
      <w:r w:rsidR="00981149" w:rsidRPr="00A47BC3">
        <w:rPr>
          <w:rFonts w:ascii="Yu Gothic" w:eastAsia="Yu Gothic" w:hAnsi="Yu Gothic" w:hint="eastAsia"/>
          <w:sz w:val="20"/>
          <w:szCs w:val="20"/>
        </w:rPr>
        <w:t>が完了しましたので、下記のとおり報告し、助成金を請求します。</w:t>
      </w:r>
    </w:p>
    <w:p w14:paraId="071993D8" w14:textId="77777777" w:rsidR="0076400D" w:rsidRPr="00A47BC3" w:rsidRDefault="0076400D" w:rsidP="0076400D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</w:p>
    <w:p w14:paraId="0D5F168A" w14:textId="13B90BD9" w:rsidR="00A14DAB" w:rsidRPr="00A47BC3" w:rsidRDefault="00981149" w:rsidP="00A14DAB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>実施事業</w:t>
      </w:r>
      <w:r w:rsidR="00F913D6" w:rsidRPr="00A47BC3">
        <w:rPr>
          <w:rFonts w:ascii="Yu Gothic" w:eastAsia="Yu Gothic" w:hAnsi="Yu Gothic" w:hint="eastAsia"/>
          <w:sz w:val="20"/>
          <w:szCs w:val="20"/>
        </w:rPr>
        <w:t>（</w:t>
      </w:r>
      <w:r w:rsidR="00A14DAB" w:rsidRPr="00A47BC3">
        <w:rPr>
          <w:rFonts w:ascii="Yu Gothic" w:eastAsia="Yu Gothic" w:hAnsi="Yu Gothic" w:hint="eastAsia"/>
          <w:sz w:val="20"/>
          <w:szCs w:val="20"/>
        </w:rPr>
        <w:t>活動</w:t>
      </w:r>
      <w:r w:rsidR="00F913D6" w:rsidRPr="00A47BC3">
        <w:rPr>
          <w:rFonts w:ascii="Yu Gothic" w:eastAsia="Yu Gothic" w:hAnsi="Yu Gothic" w:hint="eastAsia"/>
          <w:sz w:val="20"/>
          <w:szCs w:val="20"/>
        </w:rPr>
        <w:t>）</w:t>
      </w:r>
      <w:r w:rsidR="0032430E" w:rsidRPr="00A47BC3">
        <w:rPr>
          <w:rFonts w:ascii="Yu Gothic" w:eastAsia="Yu Gothic" w:hAnsi="Yu Gothic" w:hint="eastAsia"/>
          <w:sz w:val="20"/>
          <w:szCs w:val="20"/>
        </w:rPr>
        <w:t>の名称</w:t>
      </w:r>
    </w:p>
    <w:p w14:paraId="4D1929B3" w14:textId="77777777" w:rsidR="00F913D6" w:rsidRPr="00A47BC3" w:rsidRDefault="00F913D6" w:rsidP="00F913D6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129B1B7E" w14:textId="77777777" w:rsidR="00F913D6" w:rsidRPr="00A47BC3" w:rsidRDefault="00F913D6" w:rsidP="00F913D6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01C1E9B2" w14:textId="7C42E5B8" w:rsidR="00A14DAB" w:rsidRPr="00A47BC3" w:rsidRDefault="00F913D6" w:rsidP="00A14DAB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>実施事業（活動）の内容</w:t>
      </w:r>
    </w:p>
    <w:tbl>
      <w:tblPr>
        <w:tblStyle w:val="aa"/>
        <w:tblW w:w="4759" w:type="pct"/>
        <w:tblInd w:w="489" w:type="dxa"/>
        <w:tblLook w:val="04A0" w:firstRow="1" w:lastRow="0" w:firstColumn="1" w:lastColumn="0" w:noHBand="0" w:noVBand="1"/>
      </w:tblPr>
      <w:tblGrid>
        <w:gridCol w:w="2058"/>
        <w:gridCol w:w="1134"/>
        <w:gridCol w:w="4893"/>
      </w:tblGrid>
      <w:tr w:rsidR="00B65152" w:rsidRPr="00A47BC3" w14:paraId="268DAA88" w14:textId="77777777" w:rsidTr="00B65152">
        <w:trPr>
          <w:trHeight w:val="136"/>
        </w:trPr>
        <w:tc>
          <w:tcPr>
            <w:tcW w:w="1273" w:type="pct"/>
            <w:vAlign w:val="center"/>
          </w:tcPr>
          <w:p w14:paraId="4B2056EC" w14:textId="0B92BB56" w:rsidR="00B65152" w:rsidRPr="00A47BC3" w:rsidRDefault="00B65152" w:rsidP="00F605D8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47BC3">
              <w:rPr>
                <w:rFonts w:ascii="Yu Gothic" w:eastAsia="Yu Gothic" w:hAnsi="Yu Gothic" w:hint="eastAsia"/>
                <w:sz w:val="20"/>
                <w:szCs w:val="20"/>
              </w:rPr>
              <w:t>実施日</w:t>
            </w:r>
          </w:p>
        </w:tc>
        <w:tc>
          <w:tcPr>
            <w:tcW w:w="701" w:type="pct"/>
            <w:vAlign w:val="center"/>
          </w:tcPr>
          <w:p w14:paraId="3FACD645" w14:textId="77777777" w:rsidR="00B65152" w:rsidRPr="00A47BC3" w:rsidRDefault="00B65152" w:rsidP="00F605D8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47BC3">
              <w:rPr>
                <w:rFonts w:ascii="Yu Gothic" w:eastAsia="Yu Gothic" w:hAnsi="Yu Gothic" w:hint="eastAsia"/>
                <w:sz w:val="20"/>
                <w:szCs w:val="20"/>
              </w:rPr>
              <w:t>参加人数</w:t>
            </w:r>
          </w:p>
        </w:tc>
        <w:tc>
          <w:tcPr>
            <w:tcW w:w="3026" w:type="pct"/>
            <w:vAlign w:val="center"/>
          </w:tcPr>
          <w:p w14:paraId="64A4EFBA" w14:textId="77777777" w:rsidR="00B65152" w:rsidRPr="00A47BC3" w:rsidRDefault="00B65152" w:rsidP="00F605D8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47BC3">
              <w:rPr>
                <w:rFonts w:ascii="Yu Gothic" w:eastAsia="Yu Gothic" w:hAnsi="Yu Gothic" w:hint="eastAsia"/>
                <w:sz w:val="20"/>
                <w:szCs w:val="20"/>
              </w:rPr>
              <w:t>内容</w:t>
            </w:r>
          </w:p>
        </w:tc>
      </w:tr>
      <w:tr w:rsidR="00B65152" w:rsidRPr="00A47BC3" w14:paraId="17B7E04C" w14:textId="77777777" w:rsidTr="00B65152">
        <w:trPr>
          <w:trHeight w:val="1004"/>
        </w:trPr>
        <w:tc>
          <w:tcPr>
            <w:tcW w:w="1273" w:type="pct"/>
            <w:vAlign w:val="center"/>
          </w:tcPr>
          <w:p w14:paraId="23D3F5D4" w14:textId="77777777" w:rsidR="00B65152" w:rsidRPr="00A47BC3" w:rsidRDefault="00B65152" w:rsidP="00F605D8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0F9461C3" w14:textId="77777777" w:rsidR="00B65152" w:rsidRPr="00A47BC3" w:rsidRDefault="00B65152" w:rsidP="00F605D8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026" w:type="pct"/>
            <w:vAlign w:val="center"/>
          </w:tcPr>
          <w:p w14:paraId="56DDD817" w14:textId="77777777" w:rsidR="00B65152" w:rsidRPr="00A47BC3" w:rsidRDefault="00B65152" w:rsidP="00F605D8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65152" w:rsidRPr="00A47BC3" w14:paraId="2EB92C74" w14:textId="77777777" w:rsidTr="00B65152">
        <w:trPr>
          <w:trHeight w:val="1004"/>
        </w:trPr>
        <w:tc>
          <w:tcPr>
            <w:tcW w:w="1273" w:type="pct"/>
            <w:vAlign w:val="center"/>
          </w:tcPr>
          <w:p w14:paraId="5B399F67" w14:textId="77777777" w:rsidR="00B65152" w:rsidRPr="00A47BC3" w:rsidRDefault="00B65152" w:rsidP="00F605D8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CA51E3D" w14:textId="77777777" w:rsidR="00B65152" w:rsidRPr="00A47BC3" w:rsidRDefault="00B65152" w:rsidP="00F605D8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026" w:type="pct"/>
            <w:vAlign w:val="center"/>
          </w:tcPr>
          <w:p w14:paraId="7585F29B" w14:textId="77777777" w:rsidR="00B65152" w:rsidRPr="00A47BC3" w:rsidRDefault="00B65152" w:rsidP="00F605D8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FD1A2AD" w14:textId="77777777" w:rsidR="00A14DAB" w:rsidRPr="00B65152" w:rsidRDefault="00A14DAB" w:rsidP="00B65152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</w:p>
    <w:p w14:paraId="3B7C9FAC" w14:textId="2E7B7C93" w:rsidR="00981149" w:rsidRPr="00A47BC3" w:rsidRDefault="00981149" w:rsidP="00981149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>助成金請求額</w:t>
      </w:r>
    </w:p>
    <w:p w14:paraId="68A04E39" w14:textId="1BE0A75A" w:rsidR="00A14DAB" w:rsidRPr="00B65152" w:rsidRDefault="00A14DAB" w:rsidP="00B65152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 xml:space="preserve">　金</w:t>
      </w:r>
      <w:r w:rsidRPr="00A47BC3">
        <w:rPr>
          <w:rFonts w:ascii="Yu Gothic" w:eastAsia="Yu Gothic" w:hAnsi="Yu Gothic"/>
          <w:sz w:val="20"/>
          <w:szCs w:val="20"/>
        </w:rPr>
        <w:tab/>
      </w:r>
      <w:r w:rsidRPr="00B65152">
        <w:rPr>
          <w:rFonts w:ascii="Yu Gothic" w:eastAsia="Yu Gothic" w:hAnsi="Yu Gothic"/>
          <w:sz w:val="20"/>
          <w:szCs w:val="20"/>
        </w:rPr>
        <w:tab/>
      </w:r>
      <w:r w:rsidRPr="00B65152">
        <w:rPr>
          <w:rFonts w:ascii="Yu Gothic" w:eastAsia="Yu Gothic" w:hAnsi="Yu Gothic" w:hint="eastAsia"/>
          <w:sz w:val="20"/>
          <w:szCs w:val="20"/>
        </w:rPr>
        <w:t>円</w:t>
      </w:r>
    </w:p>
    <w:p w14:paraId="68E5DFB5" w14:textId="77777777" w:rsidR="00A14DAB" w:rsidRPr="00A47BC3" w:rsidRDefault="00A14DAB" w:rsidP="00A14DAB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31AC0522" w14:textId="6110ABBD" w:rsidR="00981149" w:rsidRPr="00A47BC3" w:rsidRDefault="003E3ED2" w:rsidP="00981149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>助成金を財源とする</w:t>
      </w:r>
      <w:r w:rsidR="00981149" w:rsidRPr="00A47BC3">
        <w:rPr>
          <w:rFonts w:ascii="Yu Gothic" w:eastAsia="Yu Gothic" w:hAnsi="Yu Gothic" w:hint="eastAsia"/>
          <w:sz w:val="20"/>
          <w:szCs w:val="20"/>
        </w:rPr>
        <w:t>支出の内訳</w:t>
      </w:r>
    </w:p>
    <w:tbl>
      <w:tblPr>
        <w:tblStyle w:val="aa"/>
        <w:tblW w:w="8172" w:type="dxa"/>
        <w:tblInd w:w="440" w:type="dxa"/>
        <w:tblLook w:val="04A0" w:firstRow="1" w:lastRow="0" w:firstColumn="1" w:lastColumn="0" w:noHBand="0" w:noVBand="1"/>
      </w:tblPr>
      <w:tblGrid>
        <w:gridCol w:w="1398"/>
        <w:gridCol w:w="3686"/>
        <w:gridCol w:w="1275"/>
        <w:gridCol w:w="1813"/>
      </w:tblGrid>
      <w:tr w:rsidR="00A14DAB" w:rsidRPr="00A47BC3" w14:paraId="467869B1" w14:textId="77777777" w:rsidTr="00A47BC3">
        <w:trPr>
          <w:trHeight w:val="242"/>
        </w:trPr>
        <w:tc>
          <w:tcPr>
            <w:tcW w:w="1398" w:type="dxa"/>
          </w:tcPr>
          <w:p w14:paraId="0D13A8A2" w14:textId="1CFFF164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47BC3">
              <w:rPr>
                <w:rFonts w:ascii="Yu Gothic" w:eastAsia="Yu Gothic" w:hAnsi="Yu Gothic" w:hint="eastAsia"/>
                <w:sz w:val="20"/>
                <w:szCs w:val="20"/>
              </w:rPr>
              <w:t>証憑番号</w:t>
            </w:r>
          </w:p>
        </w:tc>
        <w:tc>
          <w:tcPr>
            <w:tcW w:w="3686" w:type="dxa"/>
          </w:tcPr>
          <w:p w14:paraId="46390925" w14:textId="4DE552E9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47BC3">
              <w:rPr>
                <w:rFonts w:ascii="Yu Gothic" w:eastAsia="Yu Gothic" w:hAnsi="Yu Gothic" w:hint="eastAsia"/>
                <w:sz w:val="20"/>
                <w:szCs w:val="20"/>
              </w:rPr>
              <w:t>支出内容</w:t>
            </w:r>
          </w:p>
        </w:tc>
        <w:tc>
          <w:tcPr>
            <w:tcW w:w="1275" w:type="dxa"/>
          </w:tcPr>
          <w:p w14:paraId="1520B66C" w14:textId="4A0AB092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47BC3">
              <w:rPr>
                <w:rFonts w:ascii="Yu Gothic" w:eastAsia="Yu Gothic" w:hAnsi="Yu Gothic" w:hint="eastAsia"/>
                <w:sz w:val="20"/>
                <w:szCs w:val="20"/>
              </w:rPr>
              <w:t>金額</w:t>
            </w:r>
          </w:p>
        </w:tc>
        <w:tc>
          <w:tcPr>
            <w:tcW w:w="1813" w:type="dxa"/>
          </w:tcPr>
          <w:p w14:paraId="230308E1" w14:textId="2D4D28B4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47BC3">
              <w:rPr>
                <w:rFonts w:ascii="Yu Gothic" w:eastAsia="Yu Gothic" w:hAnsi="Yu Gothic" w:hint="eastAsia"/>
                <w:sz w:val="20"/>
                <w:szCs w:val="20"/>
              </w:rPr>
              <w:t>備考</w:t>
            </w:r>
          </w:p>
        </w:tc>
      </w:tr>
      <w:tr w:rsidR="00A14DAB" w:rsidRPr="00A47BC3" w14:paraId="5615CADB" w14:textId="77777777" w:rsidTr="00A47BC3">
        <w:trPr>
          <w:trHeight w:val="418"/>
        </w:trPr>
        <w:tc>
          <w:tcPr>
            <w:tcW w:w="1398" w:type="dxa"/>
            <w:vAlign w:val="center"/>
          </w:tcPr>
          <w:p w14:paraId="147B8FDC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34A9541" w14:textId="77777777" w:rsidR="00544515" w:rsidRPr="00A47BC3" w:rsidRDefault="00544515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4CD081" w14:textId="0F300411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0E7C24E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A14DAB" w:rsidRPr="00A47BC3" w14:paraId="1D6ADE57" w14:textId="77777777" w:rsidTr="00A47BC3">
        <w:trPr>
          <w:trHeight w:val="418"/>
        </w:trPr>
        <w:tc>
          <w:tcPr>
            <w:tcW w:w="1398" w:type="dxa"/>
            <w:vAlign w:val="center"/>
          </w:tcPr>
          <w:p w14:paraId="1D1406F5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45BAA51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BA19993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18D866D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A14DAB" w:rsidRPr="00A47BC3" w14:paraId="6AD45891" w14:textId="77777777" w:rsidTr="00A47BC3">
        <w:trPr>
          <w:trHeight w:val="418"/>
        </w:trPr>
        <w:tc>
          <w:tcPr>
            <w:tcW w:w="1398" w:type="dxa"/>
            <w:vAlign w:val="center"/>
          </w:tcPr>
          <w:p w14:paraId="27E061CF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615107F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26D138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9353F90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A14DAB" w:rsidRPr="00A47BC3" w14:paraId="302733D0" w14:textId="77777777" w:rsidTr="00A47BC3">
        <w:trPr>
          <w:trHeight w:val="418"/>
        </w:trPr>
        <w:tc>
          <w:tcPr>
            <w:tcW w:w="1398" w:type="dxa"/>
            <w:vAlign w:val="center"/>
          </w:tcPr>
          <w:p w14:paraId="6F56AA09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AC602BE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642D62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32DD3E8" w14:textId="77777777" w:rsidR="00A14DAB" w:rsidRPr="00A47BC3" w:rsidRDefault="00A14DAB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3FA053C" w14:textId="711D2B57" w:rsidR="00A47BC3" w:rsidRPr="00F242CE" w:rsidRDefault="00A47BC3" w:rsidP="00B65152">
      <w:pPr>
        <w:pStyle w:val="a9"/>
        <w:adjustRightInd w:val="0"/>
        <w:snapToGrid w:val="0"/>
        <w:spacing w:after="0" w:line="240" w:lineRule="auto"/>
        <w:ind w:left="1280"/>
        <w:rPr>
          <w:rFonts w:ascii="Yu Gothic" w:eastAsia="Yu Gothic" w:hAnsi="Yu Gothic"/>
          <w:sz w:val="18"/>
          <w:szCs w:val="18"/>
        </w:rPr>
      </w:pPr>
      <w:r w:rsidRPr="00F242CE">
        <w:rPr>
          <w:rFonts w:ascii="Yu Gothic" w:eastAsia="Yu Gothic" w:hAnsi="Yu Gothic" w:hint="eastAsia"/>
          <w:sz w:val="18"/>
          <w:szCs w:val="18"/>
        </w:rPr>
        <w:t>※証憑書類の写しを必ず添付。証憑番号は証憑書類に記載がなければ「なし」と記載。</w:t>
      </w:r>
    </w:p>
    <w:p w14:paraId="33EDE351" w14:textId="23468869" w:rsidR="00981149" w:rsidRPr="00A47BC3" w:rsidRDefault="00981149" w:rsidP="00981149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>振込先口座</w:t>
      </w:r>
    </w:p>
    <w:tbl>
      <w:tblPr>
        <w:tblStyle w:val="aa"/>
        <w:tblW w:w="8217" w:type="dxa"/>
        <w:tblInd w:w="440" w:type="dxa"/>
        <w:tblLook w:val="04A0" w:firstRow="1" w:lastRow="0" w:firstColumn="1" w:lastColumn="0" w:noHBand="0" w:noVBand="1"/>
      </w:tblPr>
      <w:tblGrid>
        <w:gridCol w:w="1426"/>
        <w:gridCol w:w="2675"/>
        <w:gridCol w:w="1519"/>
        <w:gridCol w:w="371"/>
        <w:gridCol w:w="371"/>
        <w:gridCol w:w="371"/>
        <w:gridCol w:w="371"/>
        <w:gridCol w:w="371"/>
        <w:gridCol w:w="371"/>
        <w:gridCol w:w="371"/>
      </w:tblGrid>
      <w:tr w:rsidR="00544515" w:rsidRPr="00A47BC3" w14:paraId="6A562642" w14:textId="77777777" w:rsidTr="00544515">
        <w:trPr>
          <w:trHeight w:val="344"/>
        </w:trPr>
        <w:tc>
          <w:tcPr>
            <w:tcW w:w="1426" w:type="dxa"/>
            <w:vAlign w:val="center"/>
          </w:tcPr>
          <w:p w14:paraId="3FF78DC5" w14:textId="599CD06D" w:rsidR="00544515" w:rsidRPr="00A47BC3" w:rsidRDefault="00544515" w:rsidP="00544515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A47BC3">
              <w:rPr>
                <w:rFonts w:ascii="Yu Gothic" w:eastAsia="Yu Gothic" w:hAnsi="Yu Gothic" w:hint="eastAsia"/>
                <w:sz w:val="18"/>
                <w:szCs w:val="18"/>
              </w:rPr>
              <w:t>金融機関名</w:t>
            </w:r>
          </w:p>
        </w:tc>
        <w:tc>
          <w:tcPr>
            <w:tcW w:w="2675" w:type="dxa"/>
            <w:vAlign w:val="center"/>
          </w:tcPr>
          <w:p w14:paraId="170686E0" w14:textId="77777777" w:rsidR="00544515" w:rsidRPr="00A47BC3" w:rsidRDefault="00544515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7070FDB6" w14:textId="5B286C9E" w:rsidR="00544515" w:rsidRPr="00A47BC3" w:rsidRDefault="00544515" w:rsidP="00544515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A47BC3">
              <w:rPr>
                <w:rFonts w:ascii="Yu Gothic" w:eastAsia="Yu Gothic" w:hAnsi="Yu Gothic" w:hint="eastAsia"/>
                <w:sz w:val="18"/>
                <w:szCs w:val="18"/>
              </w:rPr>
              <w:t>本・支店名</w:t>
            </w:r>
          </w:p>
        </w:tc>
        <w:tc>
          <w:tcPr>
            <w:tcW w:w="2597" w:type="dxa"/>
            <w:gridSpan w:val="7"/>
            <w:vAlign w:val="center"/>
          </w:tcPr>
          <w:p w14:paraId="39C2341E" w14:textId="77777777" w:rsidR="00544515" w:rsidRPr="00A47BC3" w:rsidRDefault="00544515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44515" w:rsidRPr="00A47BC3" w14:paraId="116C940C" w14:textId="77777777" w:rsidTr="00D61D53">
        <w:trPr>
          <w:trHeight w:val="344"/>
        </w:trPr>
        <w:tc>
          <w:tcPr>
            <w:tcW w:w="1426" w:type="dxa"/>
            <w:vAlign w:val="center"/>
          </w:tcPr>
          <w:p w14:paraId="06069722" w14:textId="1684657C" w:rsidR="00544515" w:rsidRPr="00A47BC3" w:rsidRDefault="00544515" w:rsidP="00544515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A47BC3">
              <w:rPr>
                <w:rFonts w:ascii="Yu Gothic" w:eastAsia="Yu Gothic" w:hAnsi="Yu Gothic" w:hint="eastAsia"/>
                <w:sz w:val="18"/>
                <w:szCs w:val="18"/>
              </w:rPr>
              <w:t>預金種別</w:t>
            </w:r>
          </w:p>
        </w:tc>
        <w:tc>
          <w:tcPr>
            <w:tcW w:w="2675" w:type="dxa"/>
            <w:vAlign w:val="center"/>
          </w:tcPr>
          <w:p w14:paraId="45E0AF12" w14:textId="6CE6D542" w:rsidR="00544515" w:rsidRPr="00A47BC3" w:rsidRDefault="00544515" w:rsidP="00544515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A47BC3">
              <w:rPr>
                <w:rFonts w:ascii="Yu Gothic" w:eastAsia="Yu Gothic" w:hAnsi="Yu Gothic" w:hint="eastAsia"/>
                <w:sz w:val="18"/>
                <w:szCs w:val="18"/>
              </w:rPr>
              <w:t>普通　・　当座</w:t>
            </w:r>
          </w:p>
        </w:tc>
        <w:tc>
          <w:tcPr>
            <w:tcW w:w="1519" w:type="dxa"/>
            <w:vAlign w:val="center"/>
          </w:tcPr>
          <w:p w14:paraId="57A91676" w14:textId="6D787EB9" w:rsidR="00544515" w:rsidRPr="00A47BC3" w:rsidRDefault="00544515" w:rsidP="00544515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A47BC3">
              <w:rPr>
                <w:rFonts w:ascii="Yu Gothic" w:eastAsia="Yu Gothic" w:hAnsi="Yu Gothic" w:hint="eastAsia"/>
                <w:sz w:val="18"/>
                <w:szCs w:val="18"/>
              </w:rPr>
              <w:t>口座番号</w:t>
            </w:r>
          </w:p>
        </w:tc>
        <w:tc>
          <w:tcPr>
            <w:tcW w:w="371" w:type="dxa"/>
            <w:tcBorders>
              <w:right w:val="single" w:sz="4" w:space="0" w:color="7F7F7F" w:themeColor="text1" w:themeTint="80"/>
            </w:tcBorders>
            <w:vAlign w:val="center"/>
          </w:tcPr>
          <w:p w14:paraId="0D540443" w14:textId="77777777" w:rsidR="00544515" w:rsidRPr="00A47BC3" w:rsidRDefault="00544515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342D2B" w14:textId="77777777" w:rsidR="00544515" w:rsidRPr="00A47BC3" w:rsidRDefault="00544515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B5B89E" w14:textId="77777777" w:rsidR="00544515" w:rsidRPr="00A47BC3" w:rsidRDefault="00544515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7851C1" w14:textId="77777777" w:rsidR="00544515" w:rsidRPr="00A47BC3" w:rsidRDefault="00544515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E5101C" w14:textId="77777777" w:rsidR="00544515" w:rsidRPr="00A47BC3" w:rsidRDefault="00544515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A7E873" w14:textId="77777777" w:rsidR="00544515" w:rsidRPr="00A47BC3" w:rsidRDefault="00544515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1" w:type="dxa"/>
            <w:tcBorders>
              <w:left w:val="single" w:sz="4" w:space="0" w:color="7F7F7F" w:themeColor="text1" w:themeTint="80"/>
            </w:tcBorders>
            <w:vAlign w:val="center"/>
          </w:tcPr>
          <w:p w14:paraId="0CCF8D4E" w14:textId="3B783347" w:rsidR="00544515" w:rsidRPr="00A47BC3" w:rsidRDefault="00544515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E3ED2" w:rsidRPr="00A47BC3" w14:paraId="262998DC" w14:textId="77777777" w:rsidTr="00B326D5">
        <w:trPr>
          <w:trHeight w:val="344"/>
        </w:trPr>
        <w:tc>
          <w:tcPr>
            <w:tcW w:w="1426" w:type="dxa"/>
            <w:tcBorders>
              <w:bottom w:val="single" w:sz="4" w:space="0" w:color="7F7F7F" w:themeColor="text1" w:themeTint="80"/>
            </w:tcBorders>
            <w:vAlign w:val="center"/>
          </w:tcPr>
          <w:p w14:paraId="0C7E7FEA" w14:textId="10B46E9A" w:rsidR="003E3ED2" w:rsidRPr="00A47BC3" w:rsidRDefault="003E3ED2" w:rsidP="00544515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A47BC3">
              <w:rPr>
                <w:rFonts w:ascii="Yu Gothic" w:eastAsia="Yu Gothic" w:hAnsi="Yu Gothic" w:hint="eastAsia"/>
                <w:sz w:val="18"/>
                <w:szCs w:val="18"/>
              </w:rPr>
              <w:t>フリガナ</w:t>
            </w:r>
          </w:p>
        </w:tc>
        <w:tc>
          <w:tcPr>
            <w:tcW w:w="6791" w:type="dxa"/>
            <w:gridSpan w:val="9"/>
            <w:tcBorders>
              <w:bottom w:val="single" w:sz="4" w:space="0" w:color="7F7F7F" w:themeColor="text1" w:themeTint="80"/>
            </w:tcBorders>
            <w:vAlign w:val="center"/>
          </w:tcPr>
          <w:p w14:paraId="6D4FB6ED" w14:textId="77777777" w:rsidR="003E3ED2" w:rsidRPr="00A47BC3" w:rsidRDefault="003E3ED2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E3ED2" w:rsidRPr="00A47BC3" w14:paraId="653CC712" w14:textId="77777777" w:rsidTr="00B326D5">
        <w:trPr>
          <w:trHeight w:val="344"/>
        </w:trPr>
        <w:tc>
          <w:tcPr>
            <w:tcW w:w="1426" w:type="dxa"/>
            <w:tcBorders>
              <w:top w:val="single" w:sz="4" w:space="0" w:color="7F7F7F" w:themeColor="text1" w:themeTint="80"/>
            </w:tcBorders>
            <w:vAlign w:val="center"/>
          </w:tcPr>
          <w:p w14:paraId="427C456B" w14:textId="5EEA168B" w:rsidR="003E3ED2" w:rsidRPr="00A47BC3" w:rsidRDefault="003E3ED2" w:rsidP="00544515">
            <w:pPr>
              <w:pStyle w:val="a9"/>
              <w:adjustRightInd w:val="0"/>
              <w:snapToGrid w:val="0"/>
              <w:ind w:left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A47BC3">
              <w:rPr>
                <w:rFonts w:ascii="Yu Gothic" w:eastAsia="Yu Gothic" w:hAnsi="Yu Gothic" w:hint="eastAsia"/>
                <w:sz w:val="18"/>
                <w:szCs w:val="18"/>
              </w:rPr>
              <w:t>口座名義人</w:t>
            </w:r>
          </w:p>
        </w:tc>
        <w:tc>
          <w:tcPr>
            <w:tcW w:w="6791" w:type="dxa"/>
            <w:gridSpan w:val="9"/>
            <w:tcBorders>
              <w:top w:val="single" w:sz="4" w:space="0" w:color="7F7F7F" w:themeColor="text1" w:themeTint="80"/>
            </w:tcBorders>
            <w:vAlign w:val="center"/>
          </w:tcPr>
          <w:p w14:paraId="02C89D07" w14:textId="77777777" w:rsidR="003E3ED2" w:rsidRPr="00A47BC3" w:rsidRDefault="003E3ED2" w:rsidP="00A14DAB">
            <w:pPr>
              <w:pStyle w:val="a9"/>
              <w:adjustRightInd w:val="0"/>
              <w:snapToGrid w:val="0"/>
              <w:ind w:left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CAF8EF" w14:textId="77777777" w:rsidR="00A14DAB" w:rsidRPr="00A47BC3" w:rsidRDefault="00A14DAB" w:rsidP="00A14DAB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6EEEA48E" w14:textId="55059739" w:rsidR="00981149" w:rsidRPr="00A47BC3" w:rsidRDefault="00981149" w:rsidP="00981149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>添付書類</w:t>
      </w:r>
    </w:p>
    <w:p w14:paraId="123B19BB" w14:textId="7E8265BE" w:rsidR="0076400D" w:rsidRPr="00A47BC3" w:rsidRDefault="0076400D" w:rsidP="0076400D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 xml:space="preserve">　　□</w:t>
      </w:r>
      <w:r w:rsidRPr="00A47BC3">
        <w:rPr>
          <w:rFonts w:ascii="Yu Gothic" w:eastAsia="Yu Gothic" w:hAnsi="Yu Gothic"/>
          <w:sz w:val="20"/>
          <w:szCs w:val="20"/>
        </w:rPr>
        <w:t xml:space="preserve"> 支出</w:t>
      </w:r>
      <w:r w:rsidR="00A47BC3">
        <w:rPr>
          <w:rFonts w:ascii="Yu Gothic" w:eastAsia="Yu Gothic" w:hAnsi="Yu Gothic" w:hint="eastAsia"/>
          <w:sz w:val="20"/>
          <w:szCs w:val="20"/>
        </w:rPr>
        <w:t>の</w:t>
      </w:r>
      <w:r w:rsidRPr="00A47BC3">
        <w:rPr>
          <w:rFonts w:ascii="Yu Gothic" w:eastAsia="Yu Gothic" w:hAnsi="Yu Gothic"/>
          <w:sz w:val="20"/>
          <w:szCs w:val="20"/>
        </w:rPr>
        <w:t>証憑書類の写し</w:t>
      </w:r>
    </w:p>
    <w:p w14:paraId="2BE6825D" w14:textId="549EAA40" w:rsidR="00395AB7" w:rsidRPr="00A47BC3" w:rsidRDefault="00395AB7" w:rsidP="0076400D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A47BC3">
        <w:rPr>
          <w:rFonts w:ascii="Yu Gothic" w:eastAsia="Yu Gothic" w:hAnsi="Yu Gothic" w:hint="eastAsia"/>
          <w:sz w:val="20"/>
          <w:szCs w:val="20"/>
        </w:rPr>
        <w:t xml:space="preserve">　　□ 画像データに関する利用承諾書</w:t>
      </w:r>
      <w:r w:rsidR="00A14DAB" w:rsidRPr="00A47BC3">
        <w:rPr>
          <w:rFonts w:ascii="Yu Gothic" w:eastAsia="Yu Gothic" w:hAnsi="Yu Gothic" w:hint="eastAsia"/>
          <w:sz w:val="20"/>
          <w:szCs w:val="20"/>
        </w:rPr>
        <w:t>（任意）</w:t>
      </w:r>
    </w:p>
    <w:sectPr w:rsidR="00395AB7" w:rsidRPr="00A47BC3" w:rsidSect="00CD5BC4">
      <w:pgSz w:w="11906" w:h="16838"/>
      <w:pgMar w:top="68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EB0F" w14:textId="77777777" w:rsidR="003D525B" w:rsidRDefault="003D525B" w:rsidP="00A47BC3">
      <w:pPr>
        <w:spacing w:after="0" w:line="240" w:lineRule="auto"/>
      </w:pPr>
      <w:r>
        <w:separator/>
      </w:r>
    </w:p>
  </w:endnote>
  <w:endnote w:type="continuationSeparator" w:id="0">
    <w:p w14:paraId="5B52A19B" w14:textId="77777777" w:rsidR="003D525B" w:rsidRDefault="003D525B" w:rsidP="00A4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FA2F" w14:textId="77777777" w:rsidR="003D525B" w:rsidRDefault="003D525B" w:rsidP="00A47BC3">
      <w:pPr>
        <w:spacing w:after="0" w:line="240" w:lineRule="auto"/>
      </w:pPr>
      <w:r>
        <w:separator/>
      </w:r>
    </w:p>
  </w:footnote>
  <w:footnote w:type="continuationSeparator" w:id="0">
    <w:p w14:paraId="36048B7D" w14:textId="77777777" w:rsidR="003D525B" w:rsidRDefault="003D525B" w:rsidP="00A47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01955"/>
    <w:multiLevelType w:val="hybridMultilevel"/>
    <w:tmpl w:val="EE76AB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880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0D"/>
    <w:rsid w:val="00133C0C"/>
    <w:rsid w:val="00231A80"/>
    <w:rsid w:val="0032430E"/>
    <w:rsid w:val="00395AB7"/>
    <w:rsid w:val="003D525B"/>
    <w:rsid w:val="003E3ED2"/>
    <w:rsid w:val="004F307E"/>
    <w:rsid w:val="00544515"/>
    <w:rsid w:val="0062446E"/>
    <w:rsid w:val="0076400D"/>
    <w:rsid w:val="007C1C10"/>
    <w:rsid w:val="00885D28"/>
    <w:rsid w:val="008D6241"/>
    <w:rsid w:val="00981149"/>
    <w:rsid w:val="00A14DAB"/>
    <w:rsid w:val="00A47BC3"/>
    <w:rsid w:val="00A76709"/>
    <w:rsid w:val="00B326D5"/>
    <w:rsid w:val="00B65152"/>
    <w:rsid w:val="00CD5BC4"/>
    <w:rsid w:val="00D61D53"/>
    <w:rsid w:val="00E656DB"/>
    <w:rsid w:val="00E72F7F"/>
    <w:rsid w:val="00EC1945"/>
    <w:rsid w:val="00F242CE"/>
    <w:rsid w:val="00F319FB"/>
    <w:rsid w:val="00F70C56"/>
    <w:rsid w:val="00F746D3"/>
    <w:rsid w:val="00F80FAD"/>
    <w:rsid w:val="00F913D6"/>
    <w:rsid w:val="00FA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3B6B3"/>
  <w15:chartTrackingRefBased/>
  <w15:docId w15:val="{62678F51-383F-4D68-8370-20FF7A05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0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0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0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0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0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0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0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40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40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40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4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4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4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4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4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40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4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4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4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0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40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4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40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40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7B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7BC3"/>
  </w:style>
  <w:style w:type="paragraph" w:styleId="ad">
    <w:name w:val="footer"/>
    <w:basedOn w:val="a"/>
    <w:link w:val="ae"/>
    <w:uiPriority w:val="99"/>
    <w:unhideWhenUsed/>
    <w:rsid w:val="00A47B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岩手県学校安全互助会</dc:creator>
  <cp:keywords/>
  <dc:description/>
  <cp:lastModifiedBy>岩手県学校安全互助会</cp:lastModifiedBy>
  <cp:revision>12</cp:revision>
  <cp:lastPrinted>2026-03-18T01:37:00Z</cp:lastPrinted>
  <dcterms:created xsi:type="dcterms:W3CDTF">2026-03-12T06:36:00Z</dcterms:created>
  <dcterms:modified xsi:type="dcterms:W3CDTF">2026-03-18T01:39:00Z</dcterms:modified>
</cp:coreProperties>
</file>